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241C8A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 </w:t>
      </w:r>
      <w:r w:rsidR="002B5945">
        <w:rPr>
          <w:rFonts w:ascii="Arial" w:eastAsia="Times New Roman" w:hAnsi="Arial" w:cs="Arial"/>
          <w:sz w:val="24"/>
          <w:szCs w:val="24"/>
          <w:lang w:eastAsia="pl-PL"/>
        </w:rPr>
        <w:t>5</w:t>
      </w:r>
      <w:bookmarkStart w:id="0" w:name="_GoBack"/>
      <w:bookmarkEnd w:id="0"/>
    </w:p>
    <w:p w:rsidR="00241C8A" w:rsidRDefault="00241C8A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E42630" w:rsidRPr="00E42630" w:rsidRDefault="00E42630" w:rsidP="00E4263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42630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E42630" w:rsidRPr="00E42630" w:rsidRDefault="00E42630" w:rsidP="00E42630">
      <w:pPr>
        <w:spacing w:after="0" w:line="36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E42630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(wypełnia Zleceniodawca) </w:t>
      </w:r>
    </w:p>
    <w:p w:rsidR="00F5168C" w:rsidRPr="00F5168C" w:rsidRDefault="00F5168C" w:rsidP="00F5168C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F5168C" w:rsidRPr="00F5168C" w:rsidRDefault="00F5168C" w:rsidP="00F5168C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5168C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C8A" w:rsidRDefault="00241C8A" w:rsidP="00241C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C8A" w:rsidRDefault="00421D51" w:rsidP="00241C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421D51" w:rsidRPr="00421D51" w:rsidRDefault="00421D51" w:rsidP="000728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A25D6E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A25D6E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Zaktualizowane informacje dotyczące rezultatów realizacji zadania</w:t>
      </w:r>
      <w:r w:rsidR="00C74524" w:rsidRPr="00C74524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</w:t>
      </w:r>
    </w:p>
    <w:p w:rsid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5D6E" w:rsidRDefault="00A25D6E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5D6E" w:rsidRDefault="00A25D6E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5D6E" w:rsidRPr="00421D51" w:rsidRDefault="00A25D6E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5"/>
        <w:gridCol w:w="2768"/>
        <w:gridCol w:w="4161"/>
      </w:tblGrid>
      <w:tr w:rsidR="00A25D6E" w:rsidRPr="00A25D6E" w:rsidTr="009B7FA1">
        <w:trPr>
          <w:trHeight w:val="373"/>
        </w:trPr>
        <w:tc>
          <w:tcPr>
            <w:tcW w:w="10774" w:type="dxa"/>
            <w:gridSpan w:val="3"/>
            <w:shd w:val="clear" w:color="auto" w:fill="DDD9C3"/>
            <w:vAlign w:val="center"/>
          </w:tcPr>
          <w:p w:rsidR="00A25D6E" w:rsidRPr="00A25D6E" w:rsidRDefault="00A25D6E" w:rsidP="00A25D6E">
            <w:pPr>
              <w:spacing w:after="0" w:line="240" w:lineRule="auto"/>
              <w:rPr>
                <w:rFonts w:ascii="Calibri" w:eastAsia="Times New Roman" w:hAnsi="Calibri" w:cs="Calibri"/>
                <w:vertAlign w:val="superscript"/>
                <w:lang w:eastAsia="pl-PL"/>
              </w:rPr>
            </w:pPr>
            <w:r w:rsidRPr="00A25D6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Dodatkowe informacje dotyczące rezultatów realizacji zadania publicznego</w:t>
            </w:r>
            <w:r w:rsidRPr="00A25D6E">
              <w:rPr>
                <w:rFonts w:ascii="Calibri" w:eastAsia="Arial" w:hAnsi="Calibri" w:cs="Calibri"/>
                <w:bCs/>
                <w:color w:val="000000"/>
                <w:sz w:val="20"/>
                <w:szCs w:val="20"/>
                <w:vertAlign w:val="superscript"/>
                <w:lang w:eastAsia="pl-PL"/>
              </w:rPr>
              <w:footnoteReference w:id="1"/>
            </w:r>
            <w:r w:rsidRPr="00A25D6E">
              <w:rPr>
                <w:rFonts w:ascii="Calibri" w:eastAsia="Arial" w:hAnsi="Calibri" w:cs="Calibri"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A25D6E" w:rsidRPr="00A25D6E" w:rsidTr="009B7FA1">
        <w:tc>
          <w:tcPr>
            <w:tcW w:w="3845" w:type="dxa"/>
            <w:shd w:val="clear" w:color="auto" w:fill="DDD9C3"/>
            <w:vAlign w:val="center"/>
          </w:tcPr>
          <w:p w:rsidR="00A25D6E" w:rsidRPr="00A25D6E" w:rsidRDefault="00A25D6E" w:rsidP="00A25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vertAlign w:val="superscript"/>
                <w:lang w:eastAsia="pl-PL"/>
              </w:rPr>
            </w:pPr>
            <w:r w:rsidRPr="00A25D6E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Nazwa rezultatu</w:t>
            </w:r>
          </w:p>
        </w:tc>
        <w:tc>
          <w:tcPr>
            <w:tcW w:w="2768" w:type="dxa"/>
            <w:shd w:val="clear" w:color="auto" w:fill="DDD9C3"/>
            <w:vAlign w:val="center"/>
          </w:tcPr>
          <w:p w:rsidR="00A25D6E" w:rsidRPr="00A25D6E" w:rsidRDefault="00A25D6E" w:rsidP="00A25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A25D6E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Planowany poziom osiągnięcia rezultatów (wartość docelowa)</w:t>
            </w:r>
          </w:p>
        </w:tc>
        <w:tc>
          <w:tcPr>
            <w:tcW w:w="4161" w:type="dxa"/>
            <w:shd w:val="clear" w:color="auto" w:fill="DDD9C3"/>
            <w:vAlign w:val="center"/>
          </w:tcPr>
          <w:p w:rsidR="00A25D6E" w:rsidRPr="00A25D6E" w:rsidRDefault="00A25D6E" w:rsidP="00A25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A25D6E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Sposób monitorowania rezultatów / źródło informacji o osiągnięciu wskaźnika</w:t>
            </w:r>
          </w:p>
        </w:tc>
      </w:tr>
      <w:tr w:rsidR="00A25D6E" w:rsidRPr="00A25D6E" w:rsidTr="009B7FA1">
        <w:tc>
          <w:tcPr>
            <w:tcW w:w="3845" w:type="dxa"/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768" w:type="dxa"/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161" w:type="dxa"/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A25D6E" w:rsidRPr="00A25D6E" w:rsidTr="009B7FA1">
        <w:tc>
          <w:tcPr>
            <w:tcW w:w="3845" w:type="dxa"/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768" w:type="dxa"/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161" w:type="dxa"/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A25D6E" w:rsidRPr="00A25D6E" w:rsidTr="009B7FA1"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768" w:type="dxa"/>
            <w:tcBorders>
              <w:bottom w:val="single" w:sz="4" w:space="0" w:color="auto"/>
            </w:tcBorders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161" w:type="dxa"/>
            <w:tcBorders>
              <w:bottom w:val="single" w:sz="4" w:space="0" w:color="auto"/>
            </w:tcBorders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:rsidR="00A25D6E" w:rsidRDefault="00A25D6E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A25D6E" w:rsidRDefault="00A25D6E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A25D6E" w:rsidRDefault="00A25D6E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A25D6E" w:rsidRDefault="00A25D6E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A25D6E" w:rsidRDefault="00A25D6E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A25D6E" w:rsidRPr="00421D51" w:rsidRDefault="00A25D6E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241C8A" w:rsidRPr="00421D51" w:rsidRDefault="00241C8A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241C8A" w:rsidP="00241C8A">
      <w:pPr>
        <w:ind w:left="4956"/>
        <w:rPr>
          <w:rFonts w:ascii="Calibri" w:eastAsia="Times New Roman" w:hAnsi="Calibri" w:cs="Times New Roman"/>
          <w:sz w:val="18"/>
        </w:rPr>
      </w:pPr>
      <w:r w:rsidRPr="00241C8A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241C8A">
        <w:rPr>
          <w:rFonts w:ascii="Calibri" w:eastAsia="Times New Roman" w:hAnsi="Calibri" w:cs="Times New Roman"/>
          <w:sz w:val="18"/>
        </w:rPr>
        <w:br/>
        <w:t xml:space="preserve">w imieniu oferenta/oferentów – podpis </w:t>
      </w:r>
      <w:r w:rsidRPr="00241C8A">
        <w:rPr>
          <w:rFonts w:ascii="Calibri" w:eastAsia="Times New Roman" w:hAnsi="Calibri" w:cs="Times New Roman"/>
          <w:sz w:val="18"/>
        </w:rPr>
        <w:br/>
        <w:t>czytelny lub pieczęć imienna)</w:t>
      </w:r>
    </w:p>
    <w:sectPr w:rsidR="00421D51" w:rsidRPr="00421D51" w:rsidSect="00241C8A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DE6" w:rsidRDefault="00BC2DE6">
      <w:pPr>
        <w:spacing w:after="0" w:line="240" w:lineRule="auto"/>
      </w:pPr>
      <w:r>
        <w:separator/>
      </w:r>
    </w:p>
  </w:endnote>
  <w:endnote w:type="continuationSeparator" w:id="0">
    <w:p w:rsidR="00BC2DE6" w:rsidRDefault="00BC2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DE6" w:rsidRDefault="00BC2DE6">
      <w:pPr>
        <w:spacing w:after="0" w:line="240" w:lineRule="auto"/>
      </w:pPr>
      <w:r>
        <w:separator/>
      </w:r>
    </w:p>
  </w:footnote>
  <w:footnote w:type="continuationSeparator" w:id="0">
    <w:p w:rsidR="00BC2DE6" w:rsidRDefault="00BC2DE6">
      <w:pPr>
        <w:spacing w:after="0" w:line="240" w:lineRule="auto"/>
      </w:pPr>
      <w:r>
        <w:continuationSeparator/>
      </w:r>
    </w:p>
  </w:footnote>
  <w:footnote w:id="1">
    <w:p w:rsidR="00A25D6E" w:rsidRPr="00C57111" w:rsidRDefault="00A25D6E" w:rsidP="00A25D6E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2E6FE3">
        <w:rPr>
          <w:sz w:val="16"/>
          <w:szCs w:val="16"/>
          <w:vertAlign w:val="superscript"/>
        </w:rPr>
        <w:footnoteRef/>
      </w:r>
      <w:r w:rsidRPr="002E6FE3">
        <w:rPr>
          <w:sz w:val="16"/>
          <w:szCs w:val="16"/>
          <w:vertAlign w:val="superscript"/>
        </w:rPr>
        <w:t>)</w:t>
      </w:r>
      <w:r w:rsidRPr="004C2968">
        <w:rPr>
          <w:sz w:val="16"/>
          <w:szCs w:val="16"/>
        </w:rPr>
        <w:t xml:space="preserve"> </w:t>
      </w:r>
      <w:r>
        <w:rPr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D51"/>
    <w:rsid w:val="00072823"/>
    <w:rsid w:val="000E7272"/>
    <w:rsid w:val="00175B20"/>
    <w:rsid w:val="00241C8A"/>
    <w:rsid w:val="00295DD1"/>
    <w:rsid w:val="002B5945"/>
    <w:rsid w:val="00364969"/>
    <w:rsid w:val="00421D51"/>
    <w:rsid w:val="005F2DFA"/>
    <w:rsid w:val="00885ECA"/>
    <w:rsid w:val="00962CA9"/>
    <w:rsid w:val="009D428C"/>
    <w:rsid w:val="00A25D6E"/>
    <w:rsid w:val="00A445F0"/>
    <w:rsid w:val="00AA6157"/>
    <w:rsid w:val="00B51330"/>
    <w:rsid w:val="00BC2DE6"/>
    <w:rsid w:val="00C74524"/>
    <w:rsid w:val="00D12557"/>
    <w:rsid w:val="00DA7DF6"/>
    <w:rsid w:val="00E42630"/>
    <w:rsid w:val="00E4668D"/>
    <w:rsid w:val="00F5168C"/>
    <w:rsid w:val="00F53440"/>
    <w:rsid w:val="00F95712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0D14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53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440"/>
  </w:style>
  <w:style w:type="paragraph" w:styleId="Tekstdymka">
    <w:name w:val="Balloon Text"/>
    <w:basedOn w:val="Normalny"/>
    <w:link w:val="TekstdymkaZnak"/>
    <w:uiPriority w:val="99"/>
    <w:semiHidden/>
    <w:unhideWhenUsed/>
    <w:rsid w:val="00F53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Agata Kaczmarczyk</cp:lastModifiedBy>
  <cp:revision>5</cp:revision>
  <cp:lastPrinted>2019-04-18T07:20:00Z</cp:lastPrinted>
  <dcterms:created xsi:type="dcterms:W3CDTF">2019-10-22T12:02:00Z</dcterms:created>
  <dcterms:modified xsi:type="dcterms:W3CDTF">2022-02-10T11:24:00Z</dcterms:modified>
</cp:coreProperties>
</file>